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8790" w14:textId="08AD9AA1" w:rsidR="00096894" w:rsidRPr="008B49CD" w:rsidRDefault="0026066C">
      <w:pPr>
        <w:rPr>
          <w:b/>
          <w:bCs/>
        </w:rPr>
      </w:pPr>
      <w:r>
        <w:t>Opdracht schoonmaakmiddelen: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66C" w:rsidRPr="008B49CD" w14:paraId="3925A504" w14:textId="77777777" w:rsidTr="0026066C">
        <w:tc>
          <w:tcPr>
            <w:tcW w:w="9062" w:type="dxa"/>
            <w:shd w:val="clear" w:color="auto" w:fill="00B0F0"/>
          </w:tcPr>
          <w:p w14:paraId="59414CA1" w14:textId="33806F1F" w:rsidR="0026066C" w:rsidRPr="008B49CD" w:rsidRDefault="0026066C">
            <w:pPr>
              <w:rPr>
                <w:b/>
                <w:bCs/>
              </w:rPr>
            </w:pPr>
            <w:r w:rsidRPr="008B49CD">
              <w:rPr>
                <w:b/>
                <w:bCs/>
              </w:rPr>
              <w:t>Opdracht 1</w:t>
            </w:r>
            <w:r w:rsidRPr="008B49CD">
              <w:rPr>
                <w:b/>
                <w:bCs/>
              </w:rPr>
              <w:t>: Trek een lijn van de schoonmaaktaak naar het juiste schoonmaakmiddel</w:t>
            </w:r>
          </w:p>
        </w:tc>
      </w:tr>
    </w:tbl>
    <w:p w14:paraId="1F256B56" w14:textId="30FC0F5C" w:rsidR="0026066C" w:rsidRPr="008B49CD" w:rsidRDefault="008B49CD" w:rsidP="008B49CD">
      <w:pPr>
        <w:spacing w:before="100" w:beforeAutospacing="1"/>
        <w:rPr>
          <w:b/>
          <w:bCs/>
        </w:rPr>
      </w:pPr>
      <w:r w:rsidRPr="008B49CD">
        <w:rPr>
          <w:b/>
          <w:bCs/>
        </w:rPr>
        <w:t>Weet je het antwoord niet, zoek het op in je boek of op internet</w:t>
      </w:r>
      <w:r w:rsidR="0026066C" w:rsidRPr="008B49CD">
        <w:rPr>
          <w:b/>
          <w:bCs/>
        </w:rPr>
        <w:tab/>
      </w:r>
    </w:p>
    <w:tbl>
      <w:tblPr>
        <w:tblStyle w:val="Tabelraster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3680"/>
      </w:tblGrid>
      <w:tr w:rsidR="008B49CD" w14:paraId="79B0C756" w14:textId="77777777" w:rsidTr="008B49CD">
        <w:tc>
          <w:tcPr>
            <w:tcW w:w="3680" w:type="dxa"/>
            <w:shd w:val="clear" w:color="auto" w:fill="00B0F0"/>
          </w:tcPr>
          <w:p w14:paraId="35AE4599" w14:textId="77777777" w:rsidR="008B49CD" w:rsidRDefault="008B49CD" w:rsidP="008B49CD">
            <w:bookmarkStart w:id="0" w:name="_Hlk39062518"/>
            <w:r>
              <w:t>Schoonmaakmiddel</w:t>
            </w:r>
          </w:p>
        </w:tc>
      </w:tr>
      <w:tr w:rsidR="008B49CD" w14:paraId="4F53E6C0" w14:textId="77777777" w:rsidTr="008B49CD">
        <w:tc>
          <w:tcPr>
            <w:tcW w:w="3680" w:type="dxa"/>
          </w:tcPr>
          <w:p w14:paraId="0DDC1665" w14:textId="77777777" w:rsidR="008B49CD" w:rsidRDefault="008B49CD" w:rsidP="008B49CD">
            <w:r>
              <w:rPr>
                <w:noProof/>
              </w:rPr>
              <w:drawing>
                <wp:inline distT="0" distB="0" distL="0" distR="0" wp14:anchorId="15FFF42A" wp14:editId="1746AC2D">
                  <wp:extent cx="828675" cy="8286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Chloorbleekmiddel</w:t>
            </w:r>
          </w:p>
        </w:tc>
      </w:tr>
      <w:tr w:rsidR="008B49CD" w14:paraId="75F0AAB9" w14:textId="77777777" w:rsidTr="008B49CD">
        <w:tc>
          <w:tcPr>
            <w:tcW w:w="3680" w:type="dxa"/>
          </w:tcPr>
          <w:p w14:paraId="60C82738" w14:textId="77777777" w:rsidR="008B49CD" w:rsidRDefault="008B49CD" w:rsidP="008B49CD"/>
          <w:p w14:paraId="79957684" w14:textId="77777777" w:rsidR="008B49CD" w:rsidRDefault="008B49CD" w:rsidP="008B49CD">
            <w:r w:rsidRPr="0026066C">
              <w:drawing>
                <wp:inline distT="0" distB="0" distL="0" distR="0" wp14:anchorId="0D4807AD" wp14:editId="1F5B3CB6">
                  <wp:extent cx="790575" cy="7905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Allesreiniger</w:t>
            </w:r>
          </w:p>
        </w:tc>
      </w:tr>
      <w:tr w:rsidR="008B49CD" w14:paraId="2111C5B0" w14:textId="77777777" w:rsidTr="008B49CD">
        <w:tc>
          <w:tcPr>
            <w:tcW w:w="3680" w:type="dxa"/>
          </w:tcPr>
          <w:p w14:paraId="2CD27651" w14:textId="77777777" w:rsidR="008B49CD" w:rsidRDefault="008B49CD" w:rsidP="008B49CD">
            <w:r>
              <w:rPr>
                <w:noProof/>
              </w:rPr>
              <w:drawing>
                <wp:inline distT="0" distB="0" distL="0" distR="0" wp14:anchorId="0A34C2D3" wp14:editId="2522CEAD">
                  <wp:extent cx="819150" cy="936171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22" cy="945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Vaatwas</w:t>
            </w:r>
            <w:proofErr w:type="spellEnd"/>
            <w:r>
              <w:t xml:space="preserve"> tabletten</w:t>
            </w:r>
          </w:p>
        </w:tc>
      </w:tr>
      <w:tr w:rsidR="008B49CD" w14:paraId="583FC8C1" w14:textId="77777777" w:rsidTr="008B49CD">
        <w:tc>
          <w:tcPr>
            <w:tcW w:w="3680" w:type="dxa"/>
          </w:tcPr>
          <w:p w14:paraId="41D9B69F" w14:textId="77777777" w:rsidR="008B49CD" w:rsidRDefault="008B49CD" w:rsidP="008B49CD">
            <w:r>
              <w:rPr>
                <w:noProof/>
              </w:rPr>
              <w:drawing>
                <wp:inline distT="0" distB="0" distL="0" distR="0" wp14:anchorId="435F9B43" wp14:editId="45D44011">
                  <wp:extent cx="741454" cy="1000125"/>
                  <wp:effectExtent l="0" t="0" r="190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234" cy="1009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Afwasmiddel</w:t>
            </w:r>
          </w:p>
        </w:tc>
      </w:tr>
      <w:tr w:rsidR="008B49CD" w14:paraId="44AE62F1" w14:textId="77777777" w:rsidTr="008B49CD">
        <w:tc>
          <w:tcPr>
            <w:tcW w:w="3680" w:type="dxa"/>
          </w:tcPr>
          <w:p w14:paraId="22056989" w14:textId="77777777" w:rsidR="008B49CD" w:rsidRDefault="008B49CD" w:rsidP="008B49CD">
            <w:r>
              <w:rPr>
                <w:noProof/>
              </w:rPr>
              <w:drawing>
                <wp:inline distT="0" distB="0" distL="0" distR="0" wp14:anchorId="7AAAA723" wp14:editId="7FDAD72E">
                  <wp:extent cx="971550" cy="9715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Glasreiniger</w:t>
            </w:r>
          </w:p>
        </w:tc>
      </w:tr>
      <w:tr w:rsidR="008B49CD" w14:paraId="0BB48568" w14:textId="77777777" w:rsidTr="008B49CD">
        <w:tc>
          <w:tcPr>
            <w:tcW w:w="3680" w:type="dxa"/>
          </w:tcPr>
          <w:p w14:paraId="71169DE6" w14:textId="77777777" w:rsidR="008B49CD" w:rsidRDefault="008B49CD" w:rsidP="008B49CD"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97E0E74" wp14:editId="43FD2CAA">
                  <wp:extent cx="594961" cy="9144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46" cy="917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Schoonmaakazijn</w:t>
            </w:r>
          </w:p>
        </w:tc>
      </w:tr>
      <w:tr w:rsidR="008B49CD" w14:paraId="07F325DB" w14:textId="77777777" w:rsidTr="008B49CD">
        <w:tc>
          <w:tcPr>
            <w:tcW w:w="3680" w:type="dxa"/>
          </w:tcPr>
          <w:p w14:paraId="276E9C35" w14:textId="77777777" w:rsidR="008B49CD" w:rsidRDefault="008B49CD" w:rsidP="008B49CD">
            <w:r>
              <w:rPr>
                <w:noProof/>
              </w:rPr>
              <w:drawing>
                <wp:inline distT="0" distB="0" distL="0" distR="0" wp14:anchorId="62A75C42" wp14:editId="498B3C66">
                  <wp:extent cx="723900" cy="885825"/>
                  <wp:effectExtent l="0" t="0" r="0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vloeibaar schuurmiddel</w:t>
            </w:r>
          </w:p>
          <w:p w14:paraId="596B6449" w14:textId="77777777" w:rsidR="008B49CD" w:rsidRDefault="008B49CD" w:rsidP="008B49CD"/>
        </w:tc>
      </w:tr>
    </w:tbl>
    <w:tbl>
      <w:tblPr>
        <w:tblStyle w:val="Tabelraster"/>
        <w:tblpPr w:leftFromText="141" w:rightFromText="141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3680"/>
      </w:tblGrid>
      <w:tr w:rsidR="008B49CD" w14:paraId="1DEF8694" w14:textId="77777777" w:rsidTr="00ED4B82">
        <w:tc>
          <w:tcPr>
            <w:tcW w:w="3680" w:type="dxa"/>
            <w:shd w:val="clear" w:color="auto" w:fill="00B0F0"/>
          </w:tcPr>
          <w:bookmarkEnd w:id="0"/>
          <w:p w14:paraId="1D6DF227" w14:textId="440D408C" w:rsidR="008B49CD" w:rsidRDefault="008B49CD" w:rsidP="00ED4B82">
            <w:r>
              <w:t>Schoonmaa</w:t>
            </w:r>
            <w:r>
              <w:t>ktaak</w:t>
            </w:r>
          </w:p>
        </w:tc>
      </w:tr>
      <w:tr w:rsidR="008B49CD" w14:paraId="79F737B6" w14:textId="77777777" w:rsidTr="00ED4B82">
        <w:tc>
          <w:tcPr>
            <w:tcW w:w="3680" w:type="dxa"/>
          </w:tcPr>
          <w:p w14:paraId="27811F1C" w14:textId="77777777" w:rsidR="008B49CD" w:rsidRDefault="008B49CD" w:rsidP="00ED4B82">
            <w:r>
              <w:t>Met de hand afwassen</w:t>
            </w:r>
          </w:p>
          <w:p w14:paraId="6CBECC23" w14:textId="77777777" w:rsidR="008B49CD" w:rsidRDefault="008B49CD" w:rsidP="00ED4B82"/>
          <w:p w14:paraId="15863C8B" w14:textId="77777777" w:rsidR="008B49CD" w:rsidRDefault="008B49CD" w:rsidP="00ED4B82"/>
          <w:p w14:paraId="3407558C" w14:textId="77777777" w:rsidR="008B49CD" w:rsidRDefault="008B49CD" w:rsidP="00ED4B82"/>
          <w:p w14:paraId="090AAF64" w14:textId="59CD4CC7" w:rsidR="008B49CD" w:rsidRDefault="008B49CD" w:rsidP="00ED4B82"/>
        </w:tc>
      </w:tr>
      <w:tr w:rsidR="008B49CD" w14:paraId="33E3DB5B" w14:textId="77777777" w:rsidTr="00ED4B82">
        <w:tc>
          <w:tcPr>
            <w:tcW w:w="3680" w:type="dxa"/>
          </w:tcPr>
          <w:p w14:paraId="1C213DA7" w14:textId="77777777" w:rsidR="008B49CD" w:rsidRDefault="008B49CD" w:rsidP="00ED4B82"/>
          <w:p w14:paraId="1076D9ED" w14:textId="77777777" w:rsidR="008B49CD" w:rsidRDefault="008B49CD" w:rsidP="00ED4B82">
            <w:r>
              <w:t>Verwijderen hardnekkig vuil</w:t>
            </w:r>
          </w:p>
          <w:p w14:paraId="350E83D1" w14:textId="77777777" w:rsidR="008B49CD" w:rsidRDefault="008B49CD" w:rsidP="00ED4B82"/>
          <w:p w14:paraId="260C9B5C" w14:textId="77777777" w:rsidR="008B49CD" w:rsidRDefault="008B49CD" w:rsidP="00ED4B82"/>
          <w:p w14:paraId="361AC1C3" w14:textId="77777777" w:rsidR="008B49CD" w:rsidRDefault="008B49CD" w:rsidP="00ED4B82"/>
          <w:p w14:paraId="4246DEF3" w14:textId="4CB0CFA5" w:rsidR="008B49CD" w:rsidRDefault="008B49CD" w:rsidP="00ED4B82"/>
        </w:tc>
      </w:tr>
      <w:tr w:rsidR="008B49CD" w14:paraId="3DD207F8" w14:textId="77777777" w:rsidTr="00ED4B82">
        <w:tc>
          <w:tcPr>
            <w:tcW w:w="3680" w:type="dxa"/>
          </w:tcPr>
          <w:p w14:paraId="55D20175" w14:textId="77777777" w:rsidR="008B49CD" w:rsidRDefault="008B49CD" w:rsidP="00ED4B82">
            <w:r>
              <w:t>Kalkaanslag op de kraan verwijderen</w:t>
            </w:r>
          </w:p>
          <w:p w14:paraId="24CDB371" w14:textId="77777777" w:rsidR="008B49CD" w:rsidRDefault="008B49CD" w:rsidP="00ED4B82"/>
          <w:p w14:paraId="2EA44329" w14:textId="77777777" w:rsidR="008B49CD" w:rsidRDefault="008B49CD" w:rsidP="00ED4B82"/>
          <w:p w14:paraId="2044E33D" w14:textId="77777777" w:rsidR="008B49CD" w:rsidRDefault="008B49CD" w:rsidP="00ED4B82"/>
          <w:p w14:paraId="47630C0C" w14:textId="6EB13B82" w:rsidR="008B49CD" w:rsidRDefault="008B49CD" w:rsidP="00ED4B82"/>
        </w:tc>
      </w:tr>
      <w:tr w:rsidR="008B49CD" w14:paraId="3992C780" w14:textId="77777777" w:rsidTr="00ED4B82">
        <w:tc>
          <w:tcPr>
            <w:tcW w:w="3680" w:type="dxa"/>
          </w:tcPr>
          <w:p w14:paraId="620DABFB" w14:textId="77777777" w:rsidR="008B49CD" w:rsidRDefault="008B49CD" w:rsidP="00ED4B82">
            <w:r>
              <w:t>Keukenkastje schoonmaken</w:t>
            </w:r>
          </w:p>
          <w:p w14:paraId="285C986C" w14:textId="77777777" w:rsidR="008B49CD" w:rsidRDefault="008B49CD" w:rsidP="00ED4B82"/>
          <w:p w14:paraId="38A6AA08" w14:textId="77777777" w:rsidR="008B49CD" w:rsidRDefault="008B49CD" w:rsidP="00ED4B82"/>
          <w:p w14:paraId="61947C1F" w14:textId="77777777" w:rsidR="008B49CD" w:rsidRDefault="008B49CD" w:rsidP="00ED4B82"/>
          <w:p w14:paraId="4B362CCE" w14:textId="77777777" w:rsidR="008B49CD" w:rsidRDefault="008B49CD" w:rsidP="00ED4B82"/>
          <w:p w14:paraId="3D88863E" w14:textId="186A9080" w:rsidR="008B49CD" w:rsidRDefault="008B49CD" w:rsidP="00ED4B82"/>
        </w:tc>
      </w:tr>
      <w:tr w:rsidR="008B49CD" w14:paraId="3DEB66BF" w14:textId="77777777" w:rsidTr="00ED4B82">
        <w:tc>
          <w:tcPr>
            <w:tcW w:w="3680" w:type="dxa"/>
          </w:tcPr>
          <w:p w14:paraId="2AC3E77E" w14:textId="50CE378E" w:rsidR="008B49CD" w:rsidRDefault="008B49CD" w:rsidP="00ED4B82">
            <w:r>
              <w:t>Toilet desinfecteren</w:t>
            </w:r>
          </w:p>
          <w:p w14:paraId="12362A5D" w14:textId="4303FB37" w:rsidR="008B49CD" w:rsidRDefault="008B49CD" w:rsidP="00ED4B82"/>
          <w:p w14:paraId="0AC9471F" w14:textId="66BA3771" w:rsidR="008B49CD" w:rsidRDefault="008B49CD" w:rsidP="00ED4B82"/>
          <w:p w14:paraId="10EDD953" w14:textId="0FB6EE84" w:rsidR="008B49CD" w:rsidRDefault="008B49CD" w:rsidP="00ED4B82"/>
          <w:p w14:paraId="77E8FB9E" w14:textId="77777777" w:rsidR="008B49CD" w:rsidRDefault="008B49CD" w:rsidP="00ED4B82"/>
          <w:p w14:paraId="4EFC3E35" w14:textId="58D2D1B5" w:rsidR="008B49CD" w:rsidRDefault="008B49CD" w:rsidP="00ED4B82"/>
        </w:tc>
      </w:tr>
      <w:tr w:rsidR="008B49CD" w14:paraId="24DB7B1F" w14:textId="77777777" w:rsidTr="00ED4B82">
        <w:tc>
          <w:tcPr>
            <w:tcW w:w="3680" w:type="dxa"/>
          </w:tcPr>
          <w:p w14:paraId="4C7A21D6" w14:textId="77777777" w:rsidR="008B49CD" w:rsidRDefault="008B49CD" w:rsidP="00ED4B82">
            <w:r>
              <w:t>Badkamerspiegel schoonmaken</w:t>
            </w:r>
          </w:p>
          <w:p w14:paraId="7CA85600" w14:textId="77777777" w:rsidR="008B49CD" w:rsidRDefault="008B49CD" w:rsidP="00ED4B82"/>
          <w:p w14:paraId="2FBED3E5" w14:textId="77777777" w:rsidR="008B49CD" w:rsidRDefault="008B49CD" w:rsidP="00ED4B82"/>
          <w:p w14:paraId="46BD339F" w14:textId="77777777" w:rsidR="008B49CD" w:rsidRDefault="008B49CD" w:rsidP="00ED4B82"/>
          <w:p w14:paraId="305E5DDA" w14:textId="77777777" w:rsidR="008B49CD" w:rsidRDefault="008B49CD" w:rsidP="00ED4B82"/>
          <w:p w14:paraId="0AD19205" w14:textId="63723B6B" w:rsidR="008B49CD" w:rsidRDefault="008B49CD" w:rsidP="00ED4B82"/>
        </w:tc>
      </w:tr>
      <w:tr w:rsidR="008B49CD" w14:paraId="7185302F" w14:textId="77777777" w:rsidTr="00ED4B82">
        <w:tc>
          <w:tcPr>
            <w:tcW w:w="3680" w:type="dxa"/>
          </w:tcPr>
          <w:p w14:paraId="130F1BAC" w14:textId="382FB61C" w:rsidR="008B49CD" w:rsidRDefault="008B49CD" w:rsidP="00ED4B82">
            <w:pPr>
              <w:rPr>
                <w:noProof/>
              </w:rPr>
            </w:pPr>
            <w:r>
              <w:rPr>
                <w:noProof/>
              </w:rPr>
              <w:t>Afwassen in de vaatwasmachine</w:t>
            </w:r>
          </w:p>
          <w:p w14:paraId="196A1B07" w14:textId="169BA0A1" w:rsidR="008B49CD" w:rsidRDefault="008B49CD" w:rsidP="00ED4B82">
            <w:pPr>
              <w:rPr>
                <w:noProof/>
              </w:rPr>
            </w:pPr>
          </w:p>
          <w:p w14:paraId="6B6E0618" w14:textId="76ECBD1A" w:rsidR="008B49CD" w:rsidRDefault="008B49CD" w:rsidP="00ED4B82">
            <w:pPr>
              <w:rPr>
                <w:noProof/>
              </w:rPr>
            </w:pPr>
          </w:p>
          <w:p w14:paraId="731F8E58" w14:textId="1CA4C892" w:rsidR="008B49CD" w:rsidRDefault="008B49CD" w:rsidP="00ED4B82">
            <w:pPr>
              <w:rPr>
                <w:noProof/>
              </w:rPr>
            </w:pPr>
          </w:p>
          <w:p w14:paraId="78AF5397" w14:textId="77777777" w:rsidR="008B49CD" w:rsidRDefault="008B49CD" w:rsidP="00ED4B82"/>
          <w:p w14:paraId="45A54CEE" w14:textId="77777777" w:rsidR="008B49CD" w:rsidRDefault="008B49CD" w:rsidP="00ED4B82"/>
        </w:tc>
      </w:tr>
    </w:tbl>
    <w:p w14:paraId="492CC8D7" w14:textId="7DA774AF" w:rsidR="0026066C" w:rsidRDefault="0026066C" w:rsidP="008B49CD"/>
    <w:p w14:paraId="1C345FA7" w14:textId="6DD98981" w:rsidR="00823150" w:rsidRDefault="00823150" w:rsidP="008B49CD"/>
    <w:p w14:paraId="4D7D023D" w14:textId="4FCBB90C" w:rsidR="00823150" w:rsidRDefault="00823150" w:rsidP="008B49CD"/>
    <w:p w14:paraId="5586E7DC" w14:textId="3379CF58" w:rsidR="00823150" w:rsidRDefault="00823150" w:rsidP="008B49CD"/>
    <w:p w14:paraId="63143670" w14:textId="19794DDE" w:rsidR="00823150" w:rsidRDefault="00823150" w:rsidP="008B49CD"/>
    <w:p w14:paraId="5DACF5B1" w14:textId="4F5A8268" w:rsidR="00823150" w:rsidRDefault="00823150" w:rsidP="008B49CD"/>
    <w:p w14:paraId="5E49BA54" w14:textId="4D7E0D98" w:rsidR="00823150" w:rsidRDefault="00823150" w:rsidP="008B49CD"/>
    <w:p w14:paraId="77DC5B54" w14:textId="5BA8A0EC" w:rsidR="00823150" w:rsidRDefault="00823150" w:rsidP="008B49CD"/>
    <w:p w14:paraId="6F325DDD" w14:textId="7A47E935" w:rsidR="00823150" w:rsidRDefault="00823150" w:rsidP="008B49CD"/>
    <w:p w14:paraId="33CA9542" w14:textId="7DCCDA51" w:rsidR="00823150" w:rsidRDefault="00823150" w:rsidP="008B49CD"/>
    <w:p w14:paraId="36E0515C" w14:textId="569DFAAE" w:rsidR="00823150" w:rsidRDefault="00823150" w:rsidP="008B49CD"/>
    <w:p w14:paraId="05A6D143" w14:textId="6BB6A7F7" w:rsidR="00823150" w:rsidRDefault="00823150" w:rsidP="008B49CD"/>
    <w:p w14:paraId="5956AA83" w14:textId="6CD84020" w:rsidR="00823150" w:rsidRDefault="00823150" w:rsidP="008B49CD"/>
    <w:p w14:paraId="3F20F1FA" w14:textId="6DEFE274" w:rsidR="00823150" w:rsidRDefault="00823150" w:rsidP="008B49CD"/>
    <w:p w14:paraId="26CF65CB" w14:textId="7D80D4B7" w:rsidR="00823150" w:rsidRDefault="00823150" w:rsidP="008B49CD"/>
    <w:p w14:paraId="526D649E" w14:textId="49B9F038" w:rsidR="00823150" w:rsidRDefault="00823150" w:rsidP="008B49CD"/>
    <w:p w14:paraId="7D41609E" w14:textId="50248A27" w:rsidR="00823150" w:rsidRDefault="00823150" w:rsidP="008B49CD"/>
    <w:p w14:paraId="24D4E4A5" w14:textId="165445B1" w:rsidR="00823150" w:rsidRDefault="00823150" w:rsidP="008B49CD"/>
    <w:p w14:paraId="3A02502C" w14:textId="05CA7CA8" w:rsidR="00823150" w:rsidRDefault="00823150" w:rsidP="008B49CD"/>
    <w:p w14:paraId="441CF63F" w14:textId="261FB817" w:rsidR="00823150" w:rsidRDefault="00823150" w:rsidP="008B49CD"/>
    <w:p w14:paraId="29E5FEBB" w14:textId="776A247F" w:rsidR="00823150" w:rsidRDefault="00823150" w:rsidP="008B49CD"/>
    <w:p w14:paraId="3E0710CD" w14:textId="301C5B45" w:rsidR="00823150" w:rsidRDefault="00823150" w:rsidP="008B49CD"/>
    <w:p w14:paraId="4AE634E4" w14:textId="7C87EBF6" w:rsidR="00823150" w:rsidRDefault="00823150" w:rsidP="008B49CD"/>
    <w:p w14:paraId="0574341B" w14:textId="55FFAD79" w:rsidR="00823150" w:rsidRDefault="00823150" w:rsidP="008B49CD"/>
    <w:p w14:paraId="4CAEE79A" w14:textId="6CF7E751" w:rsidR="00823150" w:rsidRDefault="00823150" w:rsidP="008B49CD"/>
    <w:p w14:paraId="7D720F99" w14:textId="1BCD667B" w:rsidR="00823150" w:rsidRDefault="00823150" w:rsidP="008B49CD"/>
    <w:p w14:paraId="31E146F0" w14:textId="2A6B3F41" w:rsidR="00823150" w:rsidRDefault="00823150" w:rsidP="008B49CD"/>
    <w:p w14:paraId="6F6660D3" w14:textId="459D720B" w:rsidR="00823150" w:rsidRDefault="00823150" w:rsidP="008B49C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0ED" w14:paraId="383FF99A" w14:textId="77777777" w:rsidTr="003C20ED">
        <w:tc>
          <w:tcPr>
            <w:tcW w:w="9062" w:type="dxa"/>
            <w:shd w:val="clear" w:color="auto" w:fill="00B0F0"/>
          </w:tcPr>
          <w:p w14:paraId="7F53430B" w14:textId="347A0C4A" w:rsidR="003C20ED" w:rsidRPr="003C20ED" w:rsidRDefault="003C20ED" w:rsidP="008B49CD">
            <w:pPr>
              <w:rPr>
                <w:b/>
                <w:bCs/>
              </w:rPr>
            </w:pPr>
            <w:r w:rsidRPr="003C20ED">
              <w:rPr>
                <w:b/>
                <w:bCs/>
              </w:rPr>
              <w:lastRenderedPageBreak/>
              <w:t xml:space="preserve">Opdracht 2: </w:t>
            </w:r>
            <w:r>
              <w:rPr>
                <w:b/>
                <w:bCs/>
              </w:rPr>
              <w:t>Vul de tabellen hieronder in voor twee schoonmaakmiddelen, kijk thuis of op internet voor verschillende schoonmaakmiddelen</w:t>
            </w:r>
          </w:p>
        </w:tc>
      </w:tr>
    </w:tbl>
    <w:p w14:paraId="442CDF58" w14:textId="4936308C" w:rsidR="00823150" w:rsidRDefault="00823150" w:rsidP="008B49CD"/>
    <w:p w14:paraId="3EF15781" w14:textId="1921AE04" w:rsidR="003C20ED" w:rsidRPr="003C20ED" w:rsidRDefault="003C20ED" w:rsidP="008B49CD">
      <w:pPr>
        <w:rPr>
          <w:b/>
          <w:bCs/>
          <w:u w:val="single"/>
        </w:rPr>
      </w:pPr>
      <w:r w:rsidRPr="003C20ED">
        <w:rPr>
          <w:b/>
          <w:bCs/>
          <w:u w:val="single"/>
        </w:rPr>
        <w:t>Toilet schoonmaken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20ED" w14:paraId="19166B27" w14:textId="77777777" w:rsidTr="003C20ED">
        <w:tc>
          <w:tcPr>
            <w:tcW w:w="2265" w:type="dxa"/>
            <w:shd w:val="clear" w:color="auto" w:fill="00B0F0"/>
          </w:tcPr>
          <w:p w14:paraId="2DC50233" w14:textId="381F876E" w:rsidR="003C20ED" w:rsidRDefault="003C20ED" w:rsidP="008B49CD">
            <w:r>
              <w:t>Schoonmaakmiddel</w:t>
            </w:r>
          </w:p>
        </w:tc>
        <w:tc>
          <w:tcPr>
            <w:tcW w:w="2265" w:type="dxa"/>
            <w:shd w:val="clear" w:color="auto" w:fill="00B0F0"/>
          </w:tcPr>
          <w:p w14:paraId="79F21718" w14:textId="17159DB0" w:rsidR="003C20ED" w:rsidRDefault="003C20ED" w:rsidP="008B49CD">
            <w:r>
              <w:t>Gebruiksaanwijzing</w:t>
            </w:r>
          </w:p>
        </w:tc>
        <w:tc>
          <w:tcPr>
            <w:tcW w:w="2266" w:type="dxa"/>
            <w:shd w:val="clear" w:color="auto" w:fill="00B0F0"/>
          </w:tcPr>
          <w:p w14:paraId="576CF93D" w14:textId="638D95F0" w:rsidR="003C20ED" w:rsidRDefault="003C20ED" w:rsidP="008B49CD">
            <w:r>
              <w:t>Dosering</w:t>
            </w:r>
          </w:p>
        </w:tc>
        <w:tc>
          <w:tcPr>
            <w:tcW w:w="2266" w:type="dxa"/>
            <w:shd w:val="clear" w:color="auto" w:fill="00B0F0"/>
          </w:tcPr>
          <w:p w14:paraId="0AA28D61" w14:textId="6618DF91" w:rsidR="003C20ED" w:rsidRDefault="003C20ED" w:rsidP="008B49CD">
            <w:r>
              <w:t>Pictogram</w:t>
            </w:r>
          </w:p>
        </w:tc>
      </w:tr>
      <w:tr w:rsidR="003C20ED" w14:paraId="2EA8799E" w14:textId="77777777" w:rsidTr="003C20ED">
        <w:tc>
          <w:tcPr>
            <w:tcW w:w="2265" w:type="dxa"/>
          </w:tcPr>
          <w:p w14:paraId="033C4D50" w14:textId="77777777" w:rsidR="003C20ED" w:rsidRDefault="003C20ED" w:rsidP="008B49CD"/>
          <w:p w14:paraId="21538ED3" w14:textId="77777777" w:rsidR="003C20ED" w:rsidRDefault="003C20ED" w:rsidP="008B49CD"/>
          <w:p w14:paraId="0C197164" w14:textId="1D9AF4A5" w:rsidR="003C20ED" w:rsidRDefault="003C20ED" w:rsidP="008B49CD"/>
        </w:tc>
        <w:tc>
          <w:tcPr>
            <w:tcW w:w="2265" w:type="dxa"/>
          </w:tcPr>
          <w:p w14:paraId="471FC1F9" w14:textId="77777777" w:rsidR="003C20ED" w:rsidRDefault="003C20ED" w:rsidP="008B49CD"/>
        </w:tc>
        <w:tc>
          <w:tcPr>
            <w:tcW w:w="2266" w:type="dxa"/>
          </w:tcPr>
          <w:p w14:paraId="28615396" w14:textId="77777777" w:rsidR="003C20ED" w:rsidRDefault="003C20ED" w:rsidP="008B49CD"/>
        </w:tc>
        <w:tc>
          <w:tcPr>
            <w:tcW w:w="2266" w:type="dxa"/>
          </w:tcPr>
          <w:p w14:paraId="38D06B13" w14:textId="77777777" w:rsidR="003C20ED" w:rsidRDefault="003C20ED" w:rsidP="008B49CD"/>
        </w:tc>
      </w:tr>
      <w:tr w:rsidR="003C20ED" w14:paraId="16F64208" w14:textId="77777777" w:rsidTr="003C20ED">
        <w:tc>
          <w:tcPr>
            <w:tcW w:w="2265" w:type="dxa"/>
          </w:tcPr>
          <w:p w14:paraId="7588DE1B" w14:textId="77777777" w:rsidR="003C20ED" w:rsidRDefault="003C20ED" w:rsidP="008B49CD"/>
          <w:p w14:paraId="6A60BD14" w14:textId="77777777" w:rsidR="003C20ED" w:rsidRDefault="003C20ED" w:rsidP="008B49CD"/>
          <w:p w14:paraId="104E6157" w14:textId="1C429D02" w:rsidR="003C20ED" w:rsidRDefault="003C20ED" w:rsidP="008B49CD"/>
        </w:tc>
        <w:tc>
          <w:tcPr>
            <w:tcW w:w="2265" w:type="dxa"/>
          </w:tcPr>
          <w:p w14:paraId="29F91043" w14:textId="77777777" w:rsidR="003C20ED" w:rsidRDefault="003C20ED" w:rsidP="008B49CD"/>
        </w:tc>
        <w:tc>
          <w:tcPr>
            <w:tcW w:w="2266" w:type="dxa"/>
          </w:tcPr>
          <w:p w14:paraId="52F1A305" w14:textId="77777777" w:rsidR="003C20ED" w:rsidRDefault="003C20ED" w:rsidP="008B49CD"/>
        </w:tc>
        <w:tc>
          <w:tcPr>
            <w:tcW w:w="2266" w:type="dxa"/>
          </w:tcPr>
          <w:p w14:paraId="1B07D800" w14:textId="77777777" w:rsidR="003C20ED" w:rsidRDefault="003C20ED" w:rsidP="008B49CD"/>
        </w:tc>
      </w:tr>
    </w:tbl>
    <w:p w14:paraId="5BE33B34" w14:textId="2ACEF553" w:rsidR="00823150" w:rsidRDefault="00823150" w:rsidP="008B49CD"/>
    <w:p w14:paraId="60A642F9" w14:textId="252D15B4" w:rsidR="003C20ED" w:rsidRPr="003C20ED" w:rsidRDefault="003C20ED" w:rsidP="008B49CD">
      <w:pPr>
        <w:rPr>
          <w:b/>
          <w:bCs/>
          <w:u w:val="single"/>
        </w:rPr>
      </w:pPr>
      <w:r w:rsidRPr="003C20ED">
        <w:rPr>
          <w:b/>
          <w:bCs/>
          <w:u w:val="single"/>
        </w:rPr>
        <w:t>Douchekop met kalk schoonmaken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20ED" w14:paraId="0D29142D" w14:textId="77777777" w:rsidTr="00ED4B82">
        <w:tc>
          <w:tcPr>
            <w:tcW w:w="2265" w:type="dxa"/>
            <w:shd w:val="clear" w:color="auto" w:fill="00B0F0"/>
          </w:tcPr>
          <w:p w14:paraId="13FC4306" w14:textId="77777777" w:rsidR="003C20ED" w:rsidRDefault="003C20ED" w:rsidP="00ED4B82">
            <w:r>
              <w:t>Schoonmaakmiddel</w:t>
            </w:r>
          </w:p>
        </w:tc>
        <w:tc>
          <w:tcPr>
            <w:tcW w:w="2265" w:type="dxa"/>
            <w:shd w:val="clear" w:color="auto" w:fill="00B0F0"/>
          </w:tcPr>
          <w:p w14:paraId="4FA3F886" w14:textId="77777777" w:rsidR="003C20ED" w:rsidRDefault="003C20ED" w:rsidP="00ED4B82">
            <w:r>
              <w:t>Gebruiksaanwijzing</w:t>
            </w:r>
          </w:p>
        </w:tc>
        <w:tc>
          <w:tcPr>
            <w:tcW w:w="2266" w:type="dxa"/>
            <w:shd w:val="clear" w:color="auto" w:fill="00B0F0"/>
          </w:tcPr>
          <w:p w14:paraId="6082011F" w14:textId="77777777" w:rsidR="003C20ED" w:rsidRDefault="003C20ED" w:rsidP="00ED4B82">
            <w:r>
              <w:t>Dosering</w:t>
            </w:r>
          </w:p>
        </w:tc>
        <w:tc>
          <w:tcPr>
            <w:tcW w:w="2266" w:type="dxa"/>
            <w:shd w:val="clear" w:color="auto" w:fill="00B0F0"/>
          </w:tcPr>
          <w:p w14:paraId="7671F74C" w14:textId="77777777" w:rsidR="003C20ED" w:rsidRDefault="003C20ED" w:rsidP="00ED4B82">
            <w:r>
              <w:t>Pictogram</w:t>
            </w:r>
          </w:p>
        </w:tc>
      </w:tr>
      <w:tr w:rsidR="003C20ED" w14:paraId="1EC9F393" w14:textId="77777777" w:rsidTr="00ED4B82">
        <w:tc>
          <w:tcPr>
            <w:tcW w:w="2265" w:type="dxa"/>
          </w:tcPr>
          <w:p w14:paraId="7BF7B5AC" w14:textId="77777777" w:rsidR="003C20ED" w:rsidRDefault="003C20ED" w:rsidP="00ED4B82"/>
          <w:p w14:paraId="776F42C2" w14:textId="77777777" w:rsidR="003C20ED" w:rsidRDefault="003C20ED" w:rsidP="00ED4B82"/>
          <w:p w14:paraId="02610052" w14:textId="77777777" w:rsidR="003C20ED" w:rsidRDefault="003C20ED" w:rsidP="00ED4B82"/>
        </w:tc>
        <w:tc>
          <w:tcPr>
            <w:tcW w:w="2265" w:type="dxa"/>
          </w:tcPr>
          <w:p w14:paraId="5E55F65F" w14:textId="77777777" w:rsidR="003C20ED" w:rsidRDefault="003C20ED" w:rsidP="00ED4B82"/>
        </w:tc>
        <w:tc>
          <w:tcPr>
            <w:tcW w:w="2266" w:type="dxa"/>
          </w:tcPr>
          <w:p w14:paraId="22D97747" w14:textId="77777777" w:rsidR="003C20ED" w:rsidRDefault="003C20ED" w:rsidP="00ED4B82"/>
        </w:tc>
        <w:tc>
          <w:tcPr>
            <w:tcW w:w="2266" w:type="dxa"/>
          </w:tcPr>
          <w:p w14:paraId="0BC1A454" w14:textId="77777777" w:rsidR="003C20ED" w:rsidRDefault="003C20ED" w:rsidP="00ED4B82"/>
        </w:tc>
      </w:tr>
      <w:tr w:rsidR="003C20ED" w14:paraId="52ADEA98" w14:textId="77777777" w:rsidTr="00ED4B82">
        <w:tc>
          <w:tcPr>
            <w:tcW w:w="2265" w:type="dxa"/>
          </w:tcPr>
          <w:p w14:paraId="449205B3" w14:textId="77777777" w:rsidR="003C20ED" w:rsidRDefault="003C20ED" w:rsidP="00ED4B82"/>
          <w:p w14:paraId="30F17FD1" w14:textId="77777777" w:rsidR="003C20ED" w:rsidRDefault="003C20ED" w:rsidP="00ED4B82"/>
          <w:p w14:paraId="7F260755" w14:textId="77777777" w:rsidR="003C20ED" w:rsidRDefault="003C20ED" w:rsidP="00ED4B82"/>
        </w:tc>
        <w:tc>
          <w:tcPr>
            <w:tcW w:w="2265" w:type="dxa"/>
          </w:tcPr>
          <w:p w14:paraId="70F44635" w14:textId="77777777" w:rsidR="003C20ED" w:rsidRDefault="003C20ED" w:rsidP="00ED4B82"/>
        </w:tc>
        <w:tc>
          <w:tcPr>
            <w:tcW w:w="2266" w:type="dxa"/>
          </w:tcPr>
          <w:p w14:paraId="663642AF" w14:textId="77777777" w:rsidR="003C20ED" w:rsidRDefault="003C20ED" w:rsidP="00ED4B82"/>
        </w:tc>
        <w:tc>
          <w:tcPr>
            <w:tcW w:w="2266" w:type="dxa"/>
          </w:tcPr>
          <w:p w14:paraId="4AA90EE9" w14:textId="77777777" w:rsidR="003C20ED" w:rsidRDefault="003C20ED" w:rsidP="00ED4B82"/>
        </w:tc>
      </w:tr>
    </w:tbl>
    <w:p w14:paraId="4DA6506A" w14:textId="77777777" w:rsidR="003C20ED" w:rsidRDefault="003C20ED" w:rsidP="008B49CD"/>
    <w:p w14:paraId="4FD6B200" w14:textId="456B8D22" w:rsidR="003C20ED" w:rsidRPr="003C20ED" w:rsidRDefault="003C20ED" w:rsidP="008B49CD">
      <w:pPr>
        <w:rPr>
          <w:b/>
          <w:bCs/>
          <w:u w:val="single"/>
        </w:rPr>
      </w:pPr>
      <w:r w:rsidRPr="003C20ED">
        <w:rPr>
          <w:b/>
          <w:bCs/>
          <w:u w:val="single"/>
        </w:rPr>
        <w:t>Tafel schoonmaken</w:t>
      </w:r>
      <w:r>
        <w:rPr>
          <w:b/>
          <w:bCs/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20ED" w14:paraId="70522B81" w14:textId="77777777" w:rsidTr="00ED4B82">
        <w:tc>
          <w:tcPr>
            <w:tcW w:w="2265" w:type="dxa"/>
            <w:shd w:val="clear" w:color="auto" w:fill="00B0F0"/>
          </w:tcPr>
          <w:p w14:paraId="1F040FC9" w14:textId="77777777" w:rsidR="003C20ED" w:rsidRDefault="003C20ED" w:rsidP="00ED4B82">
            <w:r>
              <w:t>Schoonmaakmiddel</w:t>
            </w:r>
          </w:p>
        </w:tc>
        <w:tc>
          <w:tcPr>
            <w:tcW w:w="2265" w:type="dxa"/>
            <w:shd w:val="clear" w:color="auto" w:fill="00B0F0"/>
          </w:tcPr>
          <w:p w14:paraId="79DE5BD2" w14:textId="77777777" w:rsidR="003C20ED" w:rsidRDefault="003C20ED" w:rsidP="00ED4B82">
            <w:r>
              <w:t>Gebruiksaanwijzing</w:t>
            </w:r>
          </w:p>
        </w:tc>
        <w:tc>
          <w:tcPr>
            <w:tcW w:w="2266" w:type="dxa"/>
            <w:shd w:val="clear" w:color="auto" w:fill="00B0F0"/>
          </w:tcPr>
          <w:p w14:paraId="62758445" w14:textId="77777777" w:rsidR="003C20ED" w:rsidRDefault="003C20ED" w:rsidP="00ED4B82">
            <w:r>
              <w:t>Dosering</w:t>
            </w:r>
          </w:p>
        </w:tc>
        <w:tc>
          <w:tcPr>
            <w:tcW w:w="2266" w:type="dxa"/>
            <w:shd w:val="clear" w:color="auto" w:fill="00B0F0"/>
          </w:tcPr>
          <w:p w14:paraId="51602401" w14:textId="77777777" w:rsidR="003C20ED" w:rsidRDefault="003C20ED" w:rsidP="00ED4B82">
            <w:r>
              <w:t>Pictogram</w:t>
            </w:r>
          </w:p>
        </w:tc>
      </w:tr>
      <w:tr w:rsidR="003C20ED" w14:paraId="38B94468" w14:textId="77777777" w:rsidTr="00ED4B82">
        <w:tc>
          <w:tcPr>
            <w:tcW w:w="2265" w:type="dxa"/>
          </w:tcPr>
          <w:p w14:paraId="1B5BD858" w14:textId="77777777" w:rsidR="003C20ED" w:rsidRDefault="003C20ED" w:rsidP="00ED4B82"/>
          <w:p w14:paraId="2D8771C6" w14:textId="77777777" w:rsidR="003C20ED" w:rsidRDefault="003C20ED" w:rsidP="00ED4B82"/>
          <w:p w14:paraId="55A3C6CC" w14:textId="77777777" w:rsidR="003C20ED" w:rsidRDefault="003C20ED" w:rsidP="00ED4B82"/>
        </w:tc>
        <w:tc>
          <w:tcPr>
            <w:tcW w:w="2265" w:type="dxa"/>
          </w:tcPr>
          <w:p w14:paraId="070E7141" w14:textId="77777777" w:rsidR="003C20ED" w:rsidRDefault="003C20ED" w:rsidP="00ED4B82"/>
        </w:tc>
        <w:tc>
          <w:tcPr>
            <w:tcW w:w="2266" w:type="dxa"/>
          </w:tcPr>
          <w:p w14:paraId="501B88BA" w14:textId="77777777" w:rsidR="003C20ED" w:rsidRDefault="003C20ED" w:rsidP="00ED4B82"/>
        </w:tc>
        <w:tc>
          <w:tcPr>
            <w:tcW w:w="2266" w:type="dxa"/>
          </w:tcPr>
          <w:p w14:paraId="4B5937AA" w14:textId="77777777" w:rsidR="003C20ED" w:rsidRDefault="003C20ED" w:rsidP="00ED4B82"/>
        </w:tc>
      </w:tr>
      <w:tr w:rsidR="003C20ED" w14:paraId="3A4A09ED" w14:textId="77777777" w:rsidTr="00ED4B82">
        <w:tc>
          <w:tcPr>
            <w:tcW w:w="2265" w:type="dxa"/>
          </w:tcPr>
          <w:p w14:paraId="3A18F6E0" w14:textId="77777777" w:rsidR="003C20ED" w:rsidRDefault="003C20ED" w:rsidP="00ED4B82"/>
          <w:p w14:paraId="6AC3B103" w14:textId="77777777" w:rsidR="003C20ED" w:rsidRDefault="003C20ED" w:rsidP="00ED4B82"/>
          <w:p w14:paraId="706A9E6C" w14:textId="77777777" w:rsidR="003C20ED" w:rsidRDefault="003C20ED" w:rsidP="00ED4B82"/>
        </w:tc>
        <w:tc>
          <w:tcPr>
            <w:tcW w:w="2265" w:type="dxa"/>
          </w:tcPr>
          <w:p w14:paraId="454C8960" w14:textId="77777777" w:rsidR="003C20ED" w:rsidRDefault="003C20ED" w:rsidP="00ED4B82"/>
        </w:tc>
        <w:tc>
          <w:tcPr>
            <w:tcW w:w="2266" w:type="dxa"/>
          </w:tcPr>
          <w:p w14:paraId="243EF055" w14:textId="77777777" w:rsidR="003C20ED" w:rsidRDefault="003C20ED" w:rsidP="00ED4B82"/>
        </w:tc>
        <w:tc>
          <w:tcPr>
            <w:tcW w:w="2266" w:type="dxa"/>
          </w:tcPr>
          <w:p w14:paraId="1D96B929" w14:textId="77777777" w:rsidR="003C20ED" w:rsidRDefault="003C20ED" w:rsidP="00ED4B82"/>
        </w:tc>
      </w:tr>
    </w:tbl>
    <w:p w14:paraId="61660E60" w14:textId="4A12287E" w:rsidR="003C20ED" w:rsidRDefault="003C20ED" w:rsidP="008B49C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0ED" w14:paraId="750329F3" w14:textId="77777777" w:rsidTr="003C20ED">
        <w:tc>
          <w:tcPr>
            <w:tcW w:w="9062" w:type="dxa"/>
            <w:shd w:val="clear" w:color="auto" w:fill="00B0F0"/>
          </w:tcPr>
          <w:p w14:paraId="7E9727DF" w14:textId="116A1037" w:rsidR="003C20ED" w:rsidRPr="003C20ED" w:rsidRDefault="003C20ED" w:rsidP="008B49CD">
            <w:pPr>
              <w:rPr>
                <w:b/>
                <w:bCs/>
                <w:u w:val="single"/>
              </w:rPr>
            </w:pPr>
            <w:r w:rsidRPr="003C20ED">
              <w:rPr>
                <w:b/>
                <w:bCs/>
                <w:u w:val="single"/>
              </w:rPr>
              <w:t>Opdracht 3</w:t>
            </w:r>
            <w:r w:rsidRPr="003C20ED">
              <w:rPr>
                <w:b/>
                <w:bCs/>
                <w:u w:val="single"/>
              </w:rPr>
              <w:t>: ontwerp je eigen etiket op een schoonmaakmiddel</w:t>
            </w:r>
          </w:p>
          <w:p w14:paraId="6A04FC7C" w14:textId="2D4162E1" w:rsidR="003C20ED" w:rsidRDefault="003C20ED" w:rsidP="008B49CD">
            <w:r>
              <w:t>Het is belangrijk dat kinderen bij het zien van het etiket weten dat ze er niet van drinken</w:t>
            </w:r>
          </w:p>
          <w:p w14:paraId="407B12DA" w14:textId="77777777" w:rsidR="003C20ED" w:rsidRDefault="003C20ED" w:rsidP="008B49CD"/>
          <w:p w14:paraId="53D9558B" w14:textId="77777777" w:rsidR="003C20ED" w:rsidRDefault="003C20ED" w:rsidP="008B49CD">
            <w:r>
              <w:t>- zorg ervoor dat het etiket kindvriendelijk is</w:t>
            </w:r>
          </w:p>
          <w:p w14:paraId="1C5979E7" w14:textId="48638292" w:rsidR="003C20ED" w:rsidRDefault="003C20ED" w:rsidP="008B49CD">
            <w:r>
              <w:t>- zorg dat het etiket kinderen waarschuwt</w:t>
            </w:r>
          </w:p>
          <w:p w14:paraId="2C94E73E" w14:textId="7B36ED66" w:rsidR="003C20ED" w:rsidRDefault="003C20ED" w:rsidP="008B49CD">
            <w:r>
              <w:t>- zorg dat een kind begrijpt dat het om een gevaarlijk middel gaat</w:t>
            </w:r>
          </w:p>
          <w:p w14:paraId="15B1C0DB" w14:textId="5F404CC0" w:rsidR="003C20ED" w:rsidRDefault="003C20ED" w:rsidP="008B49CD"/>
          <w:p w14:paraId="40CD4E9F" w14:textId="77FFD954" w:rsidR="003C20ED" w:rsidRPr="003C20ED" w:rsidRDefault="003C20ED" w:rsidP="008B49CD">
            <w:pPr>
              <w:rPr>
                <w:b/>
                <w:bCs/>
                <w:u w:val="single"/>
              </w:rPr>
            </w:pPr>
            <w:r w:rsidRPr="003C20ED">
              <w:rPr>
                <w:b/>
                <w:bCs/>
                <w:u w:val="single"/>
              </w:rPr>
              <w:t xml:space="preserve">Leg onder het etiket in ongeveer tien zinnen uit waarom je dit etiket hebt gemaakt en hoe je ervoor gezorgd hebt dat bovenstaande drie punten erin zijn verwerkt. </w:t>
            </w:r>
          </w:p>
          <w:p w14:paraId="22B42BDB" w14:textId="3A7101A9" w:rsidR="003C20ED" w:rsidRDefault="003C20ED" w:rsidP="008B49CD"/>
        </w:tc>
      </w:tr>
    </w:tbl>
    <w:p w14:paraId="35A84D21" w14:textId="0B898A34" w:rsidR="003C20ED" w:rsidRDefault="003C20ED" w:rsidP="008B49CD"/>
    <w:sectPr w:rsidR="003C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C310" w14:textId="77777777" w:rsidR="00A736A5" w:rsidRDefault="00A736A5" w:rsidP="00823150">
      <w:pPr>
        <w:spacing w:after="0" w:line="240" w:lineRule="auto"/>
      </w:pPr>
      <w:r>
        <w:separator/>
      </w:r>
    </w:p>
  </w:endnote>
  <w:endnote w:type="continuationSeparator" w:id="0">
    <w:p w14:paraId="5B206557" w14:textId="77777777" w:rsidR="00A736A5" w:rsidRDefault="00A736A5" w:rsidP="008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17C8" w14:textId="77777777" w:rsidR="00A736A5" w:rsidRDefault="00A736A5" w:rsidP="00823150">
      <w:pPr>
        <w:spacing w:after="0" w:line="240" w:lineRule="auto"/>
      </w:pPr>
      <w:r>
        <w:separator/>
      </w:r>
    </w:p>
  </w:footnote>
  <w:footnote w:type="continuationSeparator" w:id="0">
    <w:p w14:paraId="207869B4" w14:textId="77777777" w:rsidR="00A736A5" w:rsidRDefault="00A736A5" w:rsidP="00823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6C"/>
    <w:rsid w:val="00096894"/>
    <w:rsid w:val="0026066C"/>
    <w:rsid w:val="003C20ED"/>
    <w:rsid w:val="00823150"/>
    <w:rsid w:val="008B49CD"/>
    <w:rsid w:val="00A30358"/>
    <w:rsid w:val="00A736A5"/>
    <w:rsid w:val="00C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D292"/>
  <w15:chartTrackingRefBased/>
  <w15:docId w15:val="{AA7A276E-BA65-4549-8668-A3AFAF12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2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150"/>
  </w:style>
  <w:style w:type="paragraph" w:styleId="Voettekst">
    <w:name w:val="footer"/>
    <w:basedOn w:val="Standaard"/>
    <w:link w:val="VoettekstChar"/>
    <w:uiPriority w:val="99"/>
    <w:unhideWhenUsed/>
    <w:rsid w:val="0082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Bouw</dc:creator>
  <cp:keywords/>
  <dc:description/>
  <cp:lastModifiedBy>Erica Bouw</cp:lastModifiedBy>
  <cp:revision>3</cp:revision>
  <dcterms:created xsi:type="dcterms:W3CDTF">2020-04-29T12:05:00Z</dcterms:created>
  <dcterms:modified xsi:type="dcterms:W3CDTF">2020-04-29T12:34:00Z</dcterms:modified>
</cp:coreProperties>
</file>